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83" w:rsidRPr="00AC3396" w:rsidRDefault="00B44783" w:rsidP="00C92584">
      <w:pPr>
        <w:pStyle w:val="1"/>
        <w:shd w:val="clear" w:color="auto" w:fill="auto"/>
        <w:spacing w:before="0" w:after="0" w:line="240" w:lineRule="auto"/>
        <w:ind w:left="4820" w:right="-1"/>
        <w:rPr>
          <w:sz w:val="28"/>
          <w:szCs w:val="28"/>
        </w:rPr>
      </w:pPr>
      <w:r w:rsidRPr="00AC3396">
        <w:rPr>
          <w:sz w:val="28"/>
          <w:szCs w:val="28"/>
        </w:rPr>
        <w:t>УТВЕРЖДЕН</w:t>
      </w:r>
    </w:p>
    <w:p w:rsidR="00133150" w:rsidRPr="00AC3396" w:rsidRDefault="00781F0F" w:rsidP="00C92584">
      <w:pPr>
        <w:pStyle w:val="1"/>
        <w:shd w:val="clear" w:color="auto" w:fill="auto"/>
        <w:spacing w:before="0" w:after="0" w:line="240" w:lineRule="auto"/>
        <w:ind w:left="4820" w:right="60"/>
        <w:jc w:val="left"/>
        <w:rPr>
          <w:sz w:val="28"/>
          <w:szCs w:val="28"/>
        </w:rPr>
      </w:pPr>
      <w:r w:rsidRPr="00AC3396">
        <w:rPr>
          <w:sz w:val="28"/>
          <w:szCs w:val="28"/>
        </w:rPr>
        <w:t>п</w:t>
      </w:r>
      <w:r w:rsidR="00B44783" w:rsidRPr="00AC3396">
        <w:rPr>
          <w:sz w:val="28"/>
          <w:szCs w:val="28"/>
        </w:rPr>
        <w:t>остановлением Правительства Луганской Народной Республики</w:t>
      </w:r>
    </w:p>
    <w:p w:rsidR="00144F88" w:rsidRPr="00AC3396" w:rsidRDefault="00B44783" w:rsidP="00C92584">
      <w:pPr>
        <w:pStyle w:val="1"/>
        <w:shd w:val="clear" w:color="auto" w:fill="auto"/>
        <w:spacing w:before="0" w:after="0" w:line="240" w:lineRule="auto"/>
        <w:ind w:left="4820" w:right="60"/>
        <w:jc w:val="left"/>
        <w:rPr>
          <w:sz w:val="28"/>
          <w:szCs w:val="28"/>
        </w:rPr>
      </w:pPr>
      <w:r w:rsidRPr="00C92584">
        <w:rPr>
          <w:sz w:val="28"/>
          <w:szCs w:val="28"/>
        </w:rPr>
        <w:t>от</w:t>
      </w:r>
      <w:r w:rsidR="00C92584" w:rsidRPr="00C92584">
        <w:rPr>
          <w:sz w:val="28"/>
          <w:szCs w:val="28"/>
        </w:rPr>
        <w:t xml:space="preserve"> </w:t>
      </w:r>
      <w:r w:rsidR="0073292C" w:rsidRPr="00C92584">
        <w:rPr>
          <w:sz w:val="28"/>
          <w:szCs w:val="28"/>
        </w:rPr>
        <w:t>«</w:t>
      </w:r>
      <w:r w:rsidR="0085019C">
        <w:rPr>
          <w:sz w:val="28"/>
          <w:szCs w:val="28"/>
        </w:rPr>
        <w:t>18</w:t>
      </w:r>
      <w:r w:rsidR="005178B5" w:rsidRPr="00C92584">
        <w:rPr>
          <w:sz w:val="28"/>
          <w:szCs w:val="28"/>
        </w:rPr>
        <w:t>»</w:t>
      </w:r>
      <w:r w:rsidR="0085019C">
        <w:rPr>
          <w:sz w:val="28"/>
          <w:szCs w:val="28"/>
        </w:rPr>
        <w:t xml:space="preserve"> октября</w:t>
      </w:r>
      <w:r w:rsidRPr="00C92584">
        <w:rPr>
          <w:sz w:val="28"/>
          <w:szCs w:val="28"/>
        </w:rPr>
        <w:t xml:space="preserve"> 20</w:t>
      </w:r>
      <w:r w:rsidR="00860327" w:rsidRPr="00C92584">
        <w:rPr>
          <w:sz w:val="28"/>
          <w:szCs w:val="28"/>
        </w:rPr>
        <w:t>2</w:t>
      </w:r>
      <w:r w:rsidR="00CE3CDA" w:rsidRPr="00C92584">
        <w:rPr>
          <w:sz w:val="28"/>
          <w:szCs w:val="28"/>
        </w:rPr>
        <w:t>2</w:t>
      </w:r>
      <w:r w:rsidRPr="00C92584">
        <w:rPr>
          <w:sz w:val="28"/>
          <w:szCs w:val="28"/>
        </w:rPr>
        <w:t xml:space="preserve"> года № </w:t>
      </w:r>
      <w:bookmarkStart w:id="0" w:name="bookmark8"/>
      <w:r w:rsidR="00DE2FAE">
        <w:rPr>
          <w:sz w:val="28"/>
          <w:szCs w:val="28"/>
        </w:rPr>
        <w:t>769</w:t>
      </w:r>
      <w:bookmarkStart w:id="1" w:name="_GoBack"/>
      <w:bookmarkEnd w:id="1"/>
      <w:r w:rsidR="0085019C">
        <w:rPr>
          <w:sz w:val="28"/>
          <w:szCs w:val="28"/>
        </w:rPr>
        <w:t>/22</w:t>
      </w:r>
    </w:p>
    <w:p w:rsidR="00133150" w:rsidRPr="00AC3396" w:rsidRDefault="00133150" w:rsidP="00C92584">
      <w:pPr>
        <w:pStyle w:val="1"/>
        <w:shd w:val="clear" w:color="auto" w:fill="auto"/>
        <w:spacing w:before="0" w:after="0" w:line="240" w:lineRule="auto"/>
        <w:ind w:left="4820" w:right="60"/>
        <w:jc w:val="left"/>
        <w:rPr>
          <w:sz w:val="28"/>
          <w:szCs w:val="28"/>
        </w:rPr>
      </w:pPr>
    </w:p>
    <w:p w:rsidR="00133150" w:rsidRPr="00AC3396" w:rsidRDefault="00133150" w:rsidP="00C92584">
      <w:pPr>
        <w:pStyle w:val="1"/>
        <w:shd w:val="clear" w:color="auto" w:fill="auto"/>
        <w:spacing w:before="0" w:after="0" w:line="240" w:lineRule="auto"/>
        <w:ind w:left="4820" w:right="60"/>
        <w:jc w:val="left"/>
        <w:rPr>
          <w:sz w:val="28"/>
          <w:szCs w:val="28"/>
        </w:rPr>
      </w:pPr>
    </w:p>
    <w:p w:rsidR="00133150" w:rsidRPr="00AC3396" w:rsidRDefault="00133150" w:rsidP="00C92584">
      <w:pPr>
        <w:pStyle w:val="1"/>
        <w:shd w:val="clear" w:color="auto" w:fill="auto"/>
        <w:spacing w:before="0" w:after="0" w:line="240" w:lineRule="auto"/>
        <w:ind w:left="4820" w:right="60"/>
        <w:jc w:val="left"/>
        <w:rPr>
          <w:sz w:val="28"/>
          <w:szCs w:val="28"/>
        </w:rPr>
      </w:pPr>
    </w:p>
    <w:p w:rsidR="00B44783" w:rsidRPr="00AC3396" w:rsidRDefault="00B44783" w:rsidP="00C92584">
      <w:pPr>
        <w:pStyle w:val="50"/>
        <w:keepNext/>
        <w:keepLines/>
        <w:shd w:val="clear" w:color="auto" w:fill="auto"/>
        <w:spacing w:before="0" w:after="0" w:line="240" w:lineRule="auto"/>
        <w:ind w:left="20"/>
        <w:rPr>
          <w:b/>
          <w:sz w:val="28"/>
          <w:szCs w:val="28"/>
        </w:rPr>
      </w:pPr>
      <w:r w:rsidRPr="00AC3396">
        <w:rPr>
          <w:b/>
          <w:sz w:val="28"/>
          <w:szCs w:val="28"/>
        </w:rPr>
        <w:t>П</w:t>
      </w:r>
      <w:bookmarkEnd w:id="0"/>
      <w:r w:rsidR="00C92584">
        <w:rPr>
          <w:b/>
          <w:sz w:val="28"/>
          <w:szCs w:val="28"/>
        </w:rPr>
        <w:t>орядок</w:t>
      </w:r>
    </w:p>
    <w:p w:rsidR="00AB7886" w:rsidRPr="00AC3396" w:rsidRDefault="007C79AE" w:rsidP="00C92584">
      <w:pPr>
        <w:pStyle w:val="50"/>
        <w:keepNext/>
        <w:keepLines/>
        <w:shd w:val="clear" w:color="auto" w:fill="auto"/>
        <w:spacing w:before="0" w:after="0" w:line="240" w:lineRule="auto"/>
        <w:outlineLvl w:val="9"/>
        <w:rPr>
          <w:b/>
          <w:sz w:val="28"/>
          <w:szCs w:val="28"/>
        </w:rPr>
      </w:pPr>
      <w:bookmarkStart w:id="2" w:name="bookmark9"/>
      <w:r w:rsidRPr="00AC3396">
        <w:rPr>
          <w:b/>
          <w:sz w:val="28"/>
          <w:szCs w:val="28"/>
        </w:rPr>
        <w:t>выдачи справок родителям и членам семей сотрудников полиции, которые погибли (умерли) во время прохождения службы</w:t>
      </w:r>
    </w:p>
    <w:p w:rsidR="007C79AE" w:rsidRPr="00AC3396" w:rsidRDefault="007C79AE" w:rsidP="00C92584">
      <w:pPr>
        <w:pStyle w:val="50"/>
        <w:keepNext/>
        <w:keepLines/>
        <w:shd w:val="clear" w:color="auto" w:fill="auto"/>
        <w:spacing w:before="0" w:after="0" w:line="240" w:lineRule="auto"/>
        <w:outlineLvl w:val="9"/>
        <w:rPr>
          <w:sz w:val="22"/>
          <w:szCs w:val="28"/>
        </w:rPr>
      </w:pPr>
    </w:p>
    <w:bookmarkEnd w:id="2"/>
    <w:p w:rsidR="007C0730" w:rsidRPr="00AC3396" w:rsidRDefault="00DE1EAC" w:rsidP="00C925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396">
        <w:rPr>
          <w:rFonts w:ascii="Times New Roman" w:hAnsi="Times New Roman" w:cs="Times New Roman"/>
          <w:sz w:val="28"/>
          <w:szCs w:val="28"/>
        </w:rPr>
        <w:t>1. </w:t>
      </w:r>
      <w:r w:rsidR="00B44783" w:rsidRPr="00AC3396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B50F30" w:rsidRPr="00AC3396">
        <w:rPr>
          <w:rFonts w:ascii="Times New Roman" w:hAnsi="Times New Roman" w:cs="Times New Roman"/>
          <w:sz w:val="28"/>
          <w:szCs w:val="28"/>
        </w:rPr>
        <w:t>выдачи справок родителям и членам семей сотрудников полиции, которые погибли (умерли) во время прохождения службы (далее – Порядок)</w:t>
      </w:r>
      <w:r w:rsidR="00C92584">
        <w:rPr>
          <w:rFonts w:ascii="Times New Roman" w:hAnsi="Times New Roman" w:cs="Times New Roman"/>
          <w:sz w:val="28"/>
          <w:szCs w:val="28"/>
        </w:rPr>
        <w:t>,</w:t>
      </w:r>
      <w:r w:rsidR="00B50F30" w:rsidRPr="00AC3396">
        <w:rPr>
          <w:rFonts w:ascii="Times New Roman" w:hAnsi="Times New Roman" w:cs="Times New Roman"/>
          <w:sz w:val="28"/>
          <w:szCs w:val="28"/>
        </w:rPr>
        <w:t xml:space="preserve"> </w:t>
      </w:r>
      <w:r w:rsidR="00B44783" w:rsidRPr="00AC3396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100F10" w:rsidRPr="00AC3396">
        <w:rPr>
          <w:rFonts w:ascii="Times New Roman" w:hAnsi="Times New Roman" w:cs="Times New Roman"/>
          <w:sz w:val="28"/>
          <w:szCs w:val="28"/>
        </w:rPr>
        <w:t>условия выдачи справ</w:t>
      </w:r>
      <w:r w:rsidR="007C79AE" w:rsidRPr="00AC3396">
        <w:rPr>
          <w:rFonts w:ascii="Times New Roman" w:hAnsi="Times New Roman" w:cs="Times New Roman"/>
          <w:sz w:val="28"/>
          <w:szCs w:val="28"/>
        </w:rPr>
        <w:t>ок</w:t>
      </w:r>
      <w:r w:rsidR="008B63DB" w:rsidRPr="00AC3396">
        <w:rPr>
          <w:rFonts w:ascii="Times New Roman" w:hAnsi="Times New Roman" w:cs="Times New Roman"/>
          <w:sz w:val="28"/>
          <w:szCs w:val="28"/>
        </w:rPr>
        <w:t xml:space="preserve"> родителям и </w:t>
      </w:r>
      <w:r w:rsidR="00860327" w:rsidRPr="00AC3396">
        <w:rPr>
          <w:rFonts w:ascii="Times New Roman" w:hAnsi="Times New Roman" w:cs="Times New Roman"/>
          <w:sz w:val="28"/>
          <w:szCs w:val="28"/>
        </w:rPr>
        <w:t>членам семей сотрудников полиции, которые погибли (умер</w:t>
      </w:r>
      <w:r w:rsidR="004A1B35" w:rsidRPr="00AC3396">
        <w:rPr>
          <w:rFonts w:ascii="Times New Roman" w:hAnsi="Times New Roman" w:cs="Times New Roman"/>
          <w:sz w:val="28"/>
          <w:szCs w:val="28"/>
        </w:rPr>
        <w:t>ли) во время прохождения службы</w:t>
      </w:r>
      <w:r w:rsidR="007C0730" w:rsidRPr="00AC3396">
        <w:rPr>
          <w:rFonts w:ascii="Times New Roman" w:hAnsi="Times New Roman" w:cs="Times New Roman"/>
          <w:sz w:val="28"/>
          <w:szCs w:val="28"/>
        </w:rPr>
        <w:t>.</w:t>
      </w:r>
    </w:p>
    <w:p w:rsidR="00B44783" w:rsidRPr="00407F53" w:rsidRDefault="007C0730" w:rsidP="00C9258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Справки являются документами, подтверждающи</w:t>
      </w:r>
      <w:r w:rsidR="004072B5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CB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право родителей и член</w:t>
      </w:r>
      <w:r w:rsidR="00A76FBF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 сотрудников полиции, которые погибли (умерли) во время прохождения службы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0B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на получение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50-процентной скидки 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плат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за пользование жильем (квартплат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плат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коммунальны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х услуг</w:t>
      </w:r>
      <w:r w:rsidR="004A1B35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(водоснабжение, газ, электро- и теплоэнергия) в жилых домах всех форм собственности в пределах установленных норм, предусмотренных законодательством Луганской Народной Республики</w:t>
      </w:r>
      <w:r w:rsidR="00030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6C99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8B63DB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C9258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16C99" w:rsidRPr="00407F53">
        <w:rPr>
          <w:rFonts w:ascii="Times New Roman" w:hAnsi="Times New Roman" w:cs="Times New Roman"/>
          <w:color w:val="000000" w:themeColor="text1"/>
          <w:sz w:val="28"/>
          <w:szCs w:val="28"/>
        </w:rPr>
        <w:t>правка).</w:t>
      </w:r>
    </w:p>
    <w:p w:rsidR="004A1B35" w:rsidRPr="00407F53" w:rsidRDefault="004A1B35" w:rsidP="00C92584">
      <w:pPr>
        <w:pStyle w:val="a5"/>
        <w:spacing w:line="240" w:lineRule="auto"/>
        <w:ind w:left="0" w:firstLine="709"/>
        <w:jc w:val="both"/>
        <w:rPr>
          <w:rFonts w:ascii="Times New Roman" w:eastAsia="Arial Unicode MS" w:hAnsi="Times New Roman"/>
          <w:color w:val="000000" w:themeColor="text1"/>
          <w:sz w:val="28"/>
          <w:szCs w:val="28"/>
        </w:rPr>
      </w:pPr>
    </w:p>
    <w:p w:rsidR="00A24F9A" w:rsidRPr="00AC3396" w:rsidRDefault="005B5713" w:rsidP="00C92584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396">
        <w:rPr>
          <w:rFonts w:ascii="Times New Roman" w:hAnsi="Times New Roman"/>
          <w:sz w:val="28"/>
          <w:szCs w:val="28"/>
        </w:rPr>
        <w:t>2</w:t>
      </w:r>
      <w:r w:rsidR="00DE1EAC" w:rsidRPr="00AC3396">
        <w:rPr>
          <w:rFonts w:ascii="Times New Roman" w:hAnsi="Times New Roman"/>
          <w:sz w:val="28"/>
          <w:szCs w:val="28"/>
        </w:rPr>
        <w:t>. </w:t>
      </w:r>
      <w:r w:rsidR="00284ACD" w:rsidRPr="00AC3396">
        <w:rPr>
          <w:rFonts w:ascii="Times New Roman" w:hAnsi="Times New Roman"/>
          <w:sz w:val="28"/>
          <w:szCs w:val="28"/>
        </w:rPr>
        <w:t xml:space="preserve">К </w:t>
      </w:r>
      <w:r w:rsidR="004A1B35" w:rsidRPr="00AC3396">
        <w:rPr>
          <w:rFonts w:ascii="Times New Roman" w:hAnsi="Times New Roman"/>
          <w:sz w:val="28"/>
          <w:szCs w:val="28"/>
        </w:rPr>
        <w:t>родителям и членам семей сотрудников полиции, которые погибли (умерли) во время прохождения службы</w:t>
      </w:r>
      <w:r w:rsidR="008405DC">
        <w:rPr>
          <w:rFonts w:ascii="Times New Roman" w:hAnsi="Times New Roman"/>
          <w:sz w:val="28"/>
          <w:szCs w:val="28"/>
        </w:rPr>
        <w:t>,</w:t>
      </w:r>
      <w:r w:rsidR="00284ACD" w:rsidRPr="00AC3396">
        <w:rPr>
          <w:rFonts w:ascii="Times New Roman" w:hAnsi="Times New Roman"/>
          <w:sz w:val="28"/>
          <w:szCs w:val="28"/>
        </w:rPr>
        <w:t xml:space="preserve"> относятся</w:t>
      </w:r>
      <w:r w:rsidR="00A24F9A" w:rsidRPr="00AC3396">
        <w:rPr>
          <w:rFonts w:ascii="Times New Roman" w:hAnsi="Times New Roman"/>
          <w:sz w:val="28"/>
          <w:szCs w:val="28"/>
        </w:rPr>
        <w:t>:</w:t>
      </w:r>
    </w:p>
    <w:p w:rsidR="001B18D6" w:rsidRPr="00AC3396" w:rsidRDefault="001B18D6" w:rsidP="00C92584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396">
        <w:rPr>
          <w:rFonts w:ascii="Times New Roman" w:hAnsi="Times New Roman"/>
          <w:sz w:val="28"/>
          <w:szCs w:val="28"/>
        </w:rPr>
        <w:t>родители погибшего (умершего)</w:t>
      </w:r>
      <w:r w:rsidR="00CB0B37">
        <w:rPr>
          <w:rFonts w:ascii="Times New Roman" w:hAnsi="Times New Roman"/>
          <w:sz w:val="28"/>
          <w:szCs w:val="28"/>
        </w:rPr>
        <w:t xml:space="preserve"> </w:t>
      </w:r>
      <w:r w:rsidR="00F16C99" w:rsidRPr="00AC3396">
        <w:rPr>
          <w:rFonts w:ascii="Times New Roman" w:hAnsi="Times New Roman"/>
          <w:sz w:val="28"/>
          <w:szCs w:val="28"/>
        </w:rPr>
        <w:t>сотрудника полиции</w:t>
      </w:r>
      <w:r w:rsidRPr="00AC3396">
        <w:rPr>
          <w:rFonts w:ascii="Times New Roman" w:hAnsi="Times New Roman"/>
          <w:sz w:val="28"/>
          <w:szCs w:val="28"/>
        </w:rPr>
        <w:t>;</w:t>
      </w:r>
    </w:p>
    <w:p w:rsidR="00A24F9A" w:rsidRPr="00AC3396" w:rsidRDefault="00F25DD7" w:rsidP="00C92584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3396">
        <w:rPr>
          <w:rFonts w:ascii="Times New Roman" w:hAnsi="Times New Roman"/>
          <w:sz w:val="28"/>
          <w:szCs w:val="28"/>
        </w:rPr>
        <w:t xml:space="preserve">супруга (супруг) </w:t>
      </w:r>
      <w:r w:rsidR="00F16C99" w:rsidRPr="00AC3396">
        <w:rPr>
          <w:rFonts w:ascii="Times New Roman" w:hAnsi="Times New Roman"/>
          <w:sz w:val="28"/>
          <w:szCs w:val="28"/>
        </w:rPr>
        <w:t>погибшего (умершего) сотрудника полиции</w:t>
      </w:r>
      <w:r w:rsidR="008405DC">
        <w:rPr>
          <w:rFonts w:ascii="Times New Roman" w:hAnsi="Times New Roman"/>
          <w:sz w:val="28"/>
          <w:szCs w:val="28"/>
        </w:rPr>
        <w:t xml:space="preserve">,                          </w:t>
      </w:r>
      <w:r w:rsidR="00F16C99" w:rsidRPr="00AC3396">
        <w:rPr>
          <w:rFonts w:ascii="Times New Roman" w:hAnsi="Times New Roman"/>
          <w:sz w:val="28"/>
          <w:szCs w:val="28"/>
        </w:rPr>
        <w:t xml:space="preserve"> </w:t>
      </w:r>
      <w:r w:rsidR="00577482" w:rsidRPr="00AC3396">
        <w:rPr>
          <w:rFonts w:ascii="Times New Roman" w:hAnsi="Times New Roman"/>
          <w:sz w:val="28"/>
          <w:szCs w:val="28"/>
        </w:rPr>
        <w:t>не вступивши</w:t>
      </w:r>
      <w:r w:rsidR="008405DC">
        <w:rPr>
          <w:rFonts w:ascii="Times New Roman" w:hAnsi="Times New Roman"/>
          <w:sz w:val="28"/>
          <w:szCs w:val="28"/>
        </w:rPr>
        <w:t>е</w:t>
      </w:r>
      <w:r w:rsidR="00577482" w:rsidRPr="00AC3396">
        <w:rPr>
          <w:rFonts w:ascii="Times New Roman" w:hAnsi="Times New Roman"/>
          <w:sz w:val="28"/>
          <w:szCs w:val="28"/>
        </w:rPr>
        <w:t xml:space="preserve"> в повторный брак</w:t>
      </w:r>
      <w:r w:rsidR="00A24F9A" w:rsidRPr="00AC3396">
        <w:rPr>
          <w:rFonts w:ascii="Times New Roman" w:hAnsi="Times New Roman"/>
          <w:sz w:val="28"/>
          <w:szCs w:val="28"/>
        </w:rPr>
        <w:t>;</w:t>
      </w:r>
    </w:p>
    <w:p w:rsidR="00284ACD" w:rsidRDefault="00F16C99" w:rsidP="008405D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05DC">
        <w:rPr>
          <w:rFonts w:ascii="Times New Roman" w:hAnsi="Times New Roman"/>
          <w:sz w:val="28"/>
          <w:szCs w:val="28"/>
        </w:rPr>
        <w:t>дети погибшего (умершего)</w:t>
      </w:r>
      <w:r w:rsidR="00CB0B37" w:rsidRPr="008405DC">
        <w:rPr>
          <w:rFonts w:ascii="Times New Roman" w:hAnsi="Times New Roman"/>
          <w:sz w:val="28"/>
          <w:szCs w:val="28"/>
        </w:rPr>
        <w:t xml:space="preserve"> </w:t>
      </w:r>
      <w:r w:rsidRPr="008405DC">
        <w:rPr>
          <w:rFonts w:ascii="Times New Roman" w:hAnsi="Times New Roman"/>
          <w:sz w:val="28"/>
          <w:szCs w:val="28"/>
        </w:rPr>
        <w:t>сотрудника полиции</w:t>
      </w:r>
      <w:r w:rsidR="00284ACD" w:rsidRPr="008405DC">
        <w:rPr>
          <w:rFonts w:ascii="Times New Roman" w:hAnsi="Times New Roman"/>
          <w:sz w:val="28"/>
          <w:szCs w:val="28"/>
        </w:rPr>
        <w:t xml:space="preserve">, </w:t>
      </w:r>
      <w:r w:rsidR="00D22971" w:rsidRPr="008405DC">
        <w:rPr>
          <w:rFonts w:ascii="Times New Roman" w:hAnsi="Times New Roman"/>
          <w:sz w:val="28"/>
          <w:szCs w:val="28"/>
        </w:rPr>
        <w:t>в том числе рожденные в течени</w:t>
      </w:r>
      <w:r w:rsidR="004400FF" w:rsidRPr="008405DC">
        <w:rPr>
          <w:rFonts w:ascii="Times New Roman" w:hAnsi="Times New Roman"/>
          <w:sz w:val="28"/>
          <w:szCs w:val="28"/>
        </w:rPr>
        <w:t>е</w:t>
      </w:r>
      <w:r w:rsidR="00D22971" w:rsidRPr="008405DC">
        <w:rPr>
          <w:rFonts w:ascii="Times New Roman" w:hAnsi="Times New Roman"/>
          <w:sz w:val="28"/>
          <w:szCs w:val="28"/>
        </w:rPr>
        <w:t xml:space="preserve"> трехсот дней после гибели (смерти), </w:t>
      </w:r>
      <w:r w:rsidR="00284ACD" w:rsidRPr="008405DC">
        <w:rPr>
          <w:rFonts w:ascii="Times New Roman" w:hAnsi="Times New Roman"/>
          <w:sz w:val="28"/>
          <w:szCs w:val="28"/>
        </w:rPr>
        <w:t xml:space="preserve">усыновленные, не достигшие возраста 18 лет на момент гибели </w:t>
      </w:r>
      <w:r w:rsidR="008405DC" w:rsidRPr="008405DC">
        <w:rPr>
          <w:rFonts w:ascii="Times New Roman" w:hAnsi="Times New Roman"/>
          <w:sz w:val="28"/>
          <w:szCs w:val="28"/>
        </w:rPr>
        <w:t>(смерти)</w:t>
      </w:r>
      <w:r w:rsidR="00284ACD" w:rsidRPr="008405DC">
        <w:rPr>
          <w:rFonts w:ascii="Times New Roman" w:hAnsi="Times New Roman"/>
          <w:sz w:val="28"/>
          <w:szCs w:val="28"/>
        </w:rPr>
        <w:t xml:space="preserve"> или старше этого возраста, если они стали инвалидами до достижения ими возраста 18 лет, а также дети, обучающиеся в образовательных </w:t>
      </w:r>
      <w:r w:rsidR="00AF70E5">
        <w:rPr>
          <w:rFonts w:ascii="Times New Roman" w:hAnsi="Times New Roman"/>
          <w:sz w:val="28"/>
          <w:szCs w:val="28"/>
        </w:rPr>
        <w:t>организациях</w:t>
      </w:r>
      <w:r w:rsidR="00284ACD" w:rsidRPr="008405DC">
        <w:rPr>
          <w:rFonts w:ascii="Times New Roman" w:hAnsi="Times New Roman"/>
          <w:sz w:val="28"/>
          <w:szCs w:val="28"/>
        </w:rPr>
        <w:t xml:space="preserve"> по очной форме обучения, – </w:t>
      </w:r>
      <w:r w:rsidR="000B49E6">
        <w:rPr>
          <w:rFonts w:ascii="Times New Roman" w:hAnsi="Times New Roman"/>
          <w:sz w:val="28"/>
          <w:szCs w:val="28"/>
        </w:rPr>
        <w:t xml:space="preserve">    </w:t>
      </w:r>
      <w:r w:rsidR="00284ACD" w:rsidRPr="008405DC">
        <w:rPr>
          <w:rFonts w:ascii="Times New Roman" w:hAnsi="Times New Roman"/>
          <w:sz w:val="28"/>
          <w:szCs w:val="28"/>
        </w:rPr>
        <w:t>до окончания обучения, но не более чем до</w:t>
      </w:r>
      <w:r w:rsidR="008405DC" w:rsidRPr="008405DC">
        <w:rPr>
          <w:rFonts w:ascii="Times New Roman" w:hAnsi="Times New Roman"/>
          <w:sz w:val="28"/>
          <w:szCs w:val="28"/>
        </w:rPr>
        <w:t xml:space="preserve"> достижения ими возраста 23 лет.</w:t>
      </w:r>
    </w:p>
    <w:p w:rsidR="008405DC" w:rsidRPr="00AC3396" w:rsidRDefault="008405DC" w:rsidP="008405D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7BDA" w:rsidRDefault="00447059" w:rsidP="00840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5D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F584E" w:rsidRPr="008405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72EB" w:rsidRPr="008405D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A1B35" w:rsidRPr="008405D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A1B35" w:rsidRPr="008405DC">
        <w:rPr>
          <w:rFonts w:ascii="Times New Roman" w:hAnsi="Times New Roman" w:cs="Times New Roman"/>
          <w:sz w:val="28"/>
          <w:szCs w:val="28"/>
        </w:rPr>
        <w:t>одители и члены семей сотрудников полиции, которые погибли (умерли) во время прохождения службы</w:t>
      </w:r>
      <w:r w:rsidR="008405DC" w:rsidRPr="008405DC">
        <w:rPr>
          <w:rFonts w:ascii="Times New Roman" w:hAnsi="Times New Roman" w:cs="Times New Roman"/>
          <w:sz w:val="28"/>
          <w:szCs w:val="28"/>
        </w:rPr>
        <w:t>,</w:t>
      </w:r>
      <w:r w:rsidR="00727BDA" w:rsidRPr="008405DC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 w:rsidR="004A1B35" w:rsidRPr="008405DC">
        <w:rPr>
          <w:rFonts w:ascii="Times New Roman" w:hAnsi="Times New Roman" w:cs="Times New Roman"/>
          <w:sz w:val="28"/>
          <w:szCs w:val="28"/>
        </w:rPr>
        <w:t>справки</w:t>
      </w:r>
      <w:r w:rsidR="00727BDA" w:rsidRPr="008405DC">
        <w:rPr>
          <w:rFonts w:ascii="Times New Roman" w:hAnsi="Times New Roman" w:cs="Times New Roman"/>
          <w:sz w:val="28"/>
          <w:szCs w:val="28"/>
        </w:rPr>
        <w:t xml:space="preserve"> пода</w:t>
      </w:r>
      <w:r w:rsidR="004072B5" w:rsidRPr="008405DC">
        <w:rPr>
          <w:rFonts w:ascii="Times New Roman" w:hAnsi="Times New Roman" w:cs="Times New Roman"/>
          <w:sz w:val="28"/>
          <w:szCs w:val="28"/>
        </w:rPr>
        <w:t>ют</w:t>
      </w:r>
      <w:r w:rsidR="00727BDA" w:rsidRPr="008405DC">
        <w:rPr>
          <w:rFonts w:ascii="Times New Roman" w:hAnsi="Times New Roman" w:cs="Times New Roman"/>
          <w:sz w:val="28"/>
          <w:szCs w:val="28"/>
        </w:rPr>
        <w:t xml:space="preserve"> заявление в Министерство внутренних дел Луганской Народной Республики </w:t>
      </w:r>
      <w:r w:rsidR="004400FF" w:rsidRPr="008405DC">
        <w:rPr>
          <w:rFonts w:ascii="Times New Roman" w:hAnsi="Times New Roman" w:cs="Times New Roman"/>
          <w:sz w:val="28"/>
          <w:szCs w:val="28"/>
        </w:rPr>
        <w:t xml:space="preserve">(далее – МВД ЛНР) </w:t>
      </w:r>
      <w:r w:rsidR="00727BDA" w:rsidRPr="008405DC">
        <w:rPr>
          <w:rFonts w:ascii="Times New Roman" w:hAnsi="Times New Roman" w:cs="Times New Roman"/>
          <w:sz w:val="28"/>
          <w:szCs w:val="28"/>
        </w:rPr>
        <w:t xml:space="preserve">лично или через </w:t>
      </w:r>
      <w:r w:rsidR="004A1B35" w:rsidRPr="008405DC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727BDA" w:rsidRPr="008405DC">
        <w:rPr>
          <w:rFonts w:ascii="Times New Roman" w:hAnsi="Times New Roman" w:cs="Times New Roman"/>
          <w:sz w:val="28"/>
          <w:szCs w:val="28"/>
        </w:rPr>
        <w:t>.</w:t>
      </w:r>
    </w:p>
    <w:p w:rsidR="008405DC" w:rsidRPr="00AC3396" w:rsidRDefault="008405DC" w:rsidP="00840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BDA" w:rsidRPr="00AC3396" w:rsidRDefault="00727BDA" w:rsidP="008405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396">
        <w:rPr>
          <w:rFonts w:ascii="Times New Roman" w:hAnsi="Times New Roman" w:cs="Times New Roman"/>
          <w:sz w:val="28"/>
          <w:szCs w:val="28"/>
        </w:rPr>
        <w:t>К заявлению прилагают</w:t>
      </w:r>
      <w:r w:rsidR="004A1B35" w:rsidRPr="00AC3396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 w:rsidR="008405DC">
        <w:rPr>
          <w:rFonts w:ascii="Times New Roman" w:hAnsi="Times New Roman" w:cs="Times New Roman"/>
          <w:sz w:val="28"/>
          <w:szCs w:val="28"/>
        </w:rPr>
        <w:t>:</w:t>
      </w:r>
    </w:p>
    <w:p w:rsidR="005B0D4C" w:rsidRPr="00AC3396" w:rsidRDefault="000B49E6" w:rsidP="00C92584">
      <w:pPr>
        <w:tabs>
          <w:tab w:val="left" w:pos="1134"/>
        </w:tabs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B0D4C" w:rsidRPr="00AC3396">
        <w:rPr>
          <w:rFonts w:ascii="Times New Roman" w:hAnsi="Times New Roman" w:cs="Times New Roman"/>
          <w:sz w:val="28"/>
          <w:szCs w:val="28"/>
        </w:rPr>
        <w:t>одители</w:t>
      </w:r>
      <w:r w:rsidR="005A72EB" w:rsidRPr="00AC3396">
        <w:rPr>
          <w:rFonts w:ascii="Times New Roman" w:hAnsi="Times New Roman" w:cs="Times New Roman"/>
          <w:sz w:val="28"/>
          <w:szCs w:val="28"/>
        </w:rPr>
        <w:t xml:space="preserve"> погибшего (умершего)</w:t>
      </w:r>
      <w:r w:rsidR="00A7733A">
        <w:rPr>
          <w:rFonts w:ascii="Times New Roman" w:hAnsi="Times New Roman" w:cs="Times New Roman"/>
          <w:sz w:val="28"/>
          <w:szCs w:val="28"/>
        </w:rPr>
        <w:t xml:space="preserve"> </w:t>
      </w:r>
      <w:r w:rsidR="00DD1ACC" w:rsidRPr="00AC3396">
        <w:rPr>
          <w:rFonts w:ascii="Times New Roman" w:hAnsi="Times New Roman" w:cs="Times New Roman"/>
          <w:sz w:val="28"/>
          <w:szCs w:val="28"/>
        </w:rPr>
        <w:t>сотрудника полиции</w:t>
      </w:r>
      <w:r w:rsidR="005A72EB" w:rsidRPr="00AC3396">
        <w:rPr>
          <w:rFonts w:ascii="Times New Roman" w:hAnsi="Times New Roman" w:cs="Times New Roman"/>
          <w:sz w:val="28"/>
          <w:szCs w:val="28"/>
        </w:rPr>
        <w:t>:</w:t>
      </w:r>
    </w:p>
    <w:p w:rsidR="001E224B" w:rsidRPr="00AC3396" w:rsidRDefault="00253A84" w:rsidP="00C92584">
      <w:pPr>
        <w:pStyle w:val="1"/>
        <w:spacing w:before="0" w:after="0" w:line="240" w:lineRule="auto"/>
        <w:ind w:right="23" w:firstLine="697"/>
        <w:rPr>
          <w:sz w:val="28"/>
          <w:szCs w:val="28"/>
        </w:rPr>
      </w:pPr>
      <w:r w:rsidRPr="00AC3396">
        <w:rPr>
          <w:sz w:val="28"/>
          <w:szCs w:val="28"/>
        </w:rPr>
        <w:lastRenderedPageBreak/>
        <w:t>- </w:t>
      </w:r>
      <w:r w:rsidR="001E224B" w:rsidRPr="00AC3396">
        <w:rPr>
          <w:sz w:val="28"/>
          <w:szCs w:val="28"/>
        </w:rPr>
        <w:t>паспорт</w:t>
      </w:r>
      <w:r w:rsidR="000B49E6">
        <w:rPr>
          <w:sz w:val="28"/>
          <w:szCs w:val="28"/>
        </w:rPr>
        <w:t>/</w:t>
      </w:r>
      <w:r w:rsidR="004A1B35" w:rsidRPr="00AC3396">
        <w:rPr>
          <w:sz w:val="28"/>
          <w:szCs w:val="28"/>
        </w:rPr>
        <w:t>паспортный документ</w:t>
      </w:r>
      <w:r w:rsidR="00EA372E">
        <w:rPr>
          <w:sz w:val="28"/>
          <w:szCs w:val="28"/>
        </w:rPr>
        <w:t>,</w:t>
      </w:r>
      <w:r w:rsidR="004A1B35" w:rsidRPr="00AC3396">
        <w:rPr>
          <w:sz w:val="28"/>
          <w:szCs w:val="28"/>
        </w:rPr>
        <w:t xml:space="preserve"> удостоверяющий личность физического лица, проживающего на территории Луганской Народной Республики</w:t>
      </w:r>
      <w:r w:rsidR="00A7733A">
        <w:rPr>
          <w:sz w:val="28"/>
          <w:szCs w:val="28"/>
        </w:rPr>
        <w:t xml:space="preserve"> </w:t>
      </w:r>
      <w:r w:rsidR="00B85089" w:rsidRPr="00AC3396">
        <w:rPr>
          <w:sz w:val="28"/>
          <w:szCs w:val="28"/>
        </w:rPr>
        <w:t>(оригинал и копия);</w:t>
      </w:r>
    </w:p>
    <w:p w:rsidR="00E30879" w:rsidRPr="00AC3396" w:rsidRDefault="00E30879" w:rsidP="00C92584">
      <w:pPr>
        <w:pStyle w:val="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AC3396">
        <w:rPr>
          <w:sz w:val="28"/>
          <w:szCs w:val="28"/>
        </w:rPr>
        <w:t>- копия свидетельства о рождении погибшего (умершего)</w:t>
      </w:r>
      <w:r w:rsidR="00A7733A">
        <w:rPr>
          <w:sz w:val="28"/>
          <w:szCs w:val="28"/>
        </w:rPr>
        <w:t xml:space="preserve"> </w:t>
      </w:r>
      <w:r w:rsidR="00DD1ACC" w:rsidRPr="00AC3396">
        <w:rPr>
          <w:sz w:val="28"/>
          <w:szCs w:val="28"/>
        </w:rPr>
        <w:t>сотрудника полиции</w:t>
      </w:r>
      <w:r w:rsidRPr="00AC3396">
        <w:rPr>
          <w:sz w:val="28"/>
          <w:szCs w:val="28"/>
        </w:rPr>
        <w:t>;</w:t>
      </w:r>
    </w:p>
    <w:p w:rsidR="00F06D62" w:rsidRPr="00EA372E" w:rsidRDefault="00355C3C" w:rsidP="00C92584">
      <w:pPr>
        <w:pStyle w:val="1"/>
        <w:shd w:val="clear" w:color="auto" w:fill="auto"/>
        <w:spacing w:before="0" w:after="0" w:line="240" w:lineRule="auto"/>
        <w:ind w:left="20" w:right="20" w:firstLine="720"/>
        <w:rPr>
          <w:sz w:val="28"/>
          <w:szCs w:val="28"/>
        </w:rPr>
      </w:pPr>
      <w:r w:rsidRPr="00EA372E">
        <w:rPr>
          <w:sz w:val="28"/>
          <w:szCs w:val="28"/>
        </w:rPr>
        <w:t>- </w:t>
      </w:r>
      <w:r w:rsidR="00AB6037" w:rsidRPr="00EA372E">
        <w:rPr>
          <w:sz w:val="28"/>
          <w:szCs w:val="28"/>
        </w:rPr>
        <w:t>в</w:t>
      </w:r>
      <w:r w:rsidRPr="00EA372E">
        <w:rPr>
          <w:sz w:val="28"/>
          <w:szCs w:val="28"/>
        </w:rPr>
        <w:t xml:space="preserve">ыписка из приказа </w:t>
      </w:r>
      <w:r w:rsidR="00DC1E88" w:rsidRPr="00EA372E">
        <w:rPr>
          <w:sz w:val="28"/>
          <w:szCs w:val="28"/>
        </w:rPr>
        <w:t xml:space="preserve">по личному составу </w:t>
      </w:r>
      <w:r w:rsidRPr="00EA372E">
        <w:rPr>
          <w:sz w:val="28"/>
          <w:szCs w:val="28"/>
        </w:rPr>
        <w:t xml:space="preserve">об исключении из кадров </w:t>
      </w:r>
      <w:r w:rsidR="002A4132" w:rsidRPr="00EA372E">
        <w:rPr>
          <w:sz w:val="28"/>
          <w:szCs w:val="28"/>
        </w:rPr>
        <w:t>МВД ЛНР</w:t>
      </w:r>
      <w:r w:rsidR="00EA372E" w:rsidRPr="00EA372E">
        <w:rPr>
          <w:sz w:val="28"/>
          <w:szCs w:val="28"/>
        </w:rPr>
        <w:t xml:space="preserve"> в связи со смертью;</w:t>
      </w:r>
    </w:p>
    <w:p w:rsidR="004A1B35" w:rsidRPr="00EA372E" w:rsidRDefault="004A1B35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A72EB" w:rsidRPr="00AC3396" w:rsidRDefault="000B49E6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B23BF3" w:rsidRPr="00EA372E">
        <w:rPr>
          <w:rFonts w:ascii="Times New Roman" w:eastAsia="Times New Roman" w:hAnsi="Times New Roman" w:cs="Times New Roman"/>
          <w:color w:val="auto"/>
          <w:sz w:val="28"/>
          <w:szCs w:val="28"/>
        </w:rPr>
        <w:t>упруга (супруг</w:t>
      </w:r>
      <w:r w:rsidR="00B23BF3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A7733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23BF3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погибшего (умершего)</w:t>
      </w:r>
      <w:r w:rsidR="00A7733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14F9B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сотрудника полиции</w:t>
      </w:r>
      <w:r w:rsidR="00B23BF3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B85089" w:rsidRPr="00AC3396" w:rsidRDefault="00B85089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паспорт</w:t>
      </w:r>
      <w:r w:rsidR="000B49E6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 w:rsidR="004A1B35" w:rsidRPr="00AC3396">
        <w:rPr>
          <w:rFonts w:ascii="Times New Roman" w:hAnsi="Times New Roman" w:cs="Times New Roman"/>
          <w:sz w:val="28"/>
          <w:szCs w:val="28"/>
        </w:rPr>
        <w:t>паспортный документ</w:t>
      </w:r>
      <w:r w:rsidR="00EA372E">
        <w:rPr>
          <w:rFonts w:ascii="Times New Roman" w:hAnsi="Times New Roman" w:cs="Times New Roman"/>
          <w:sz w:val="28"/>
          <w:szCs w:val="28"/>
        </w:rPr>
        <w:t>,</w:t>
      </w:r>
      <w:r w:rsidR="004A1B35" w:rsidRPr="00AC3396">
        <w:rPr>
          <w:rFonts w:ascii="Times New Roman" w:hAnsi="Times New Roman" w:cs="Times New Roman"/>
          <w:sz w:val="28"/>
          <w:szCs w:val="28"/>
        </w:rPr>
        <w:t xml:space="preserve"> удостоверяющий личность физического лица, проживающего на территории Луганской Народной Республики 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(оригинал и копия);</w:t>
      </w:r>
    </w:p>
    <w:p w:rsidR="00AB6037" w:rsidRPr="00AC3396" w:rsidRDefault="00AB6037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свидетельство о рождении ребенка;</w:t>
      </w:r>
    </w:p>
    <w:p w:rsidR="00AB6037" w:rsidRPr="00AC3396" w:rsidRDefault="00AB6037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свидетельство о браке;</w:t>
      </w:r>
    </w:p>
    <w:p w:rsidR="00AB6037" w:rsidRPr="00AC3396" w:rsidRDefault="00AB6037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справка о составе семьи</w:t>
      </w:r>
      <w:r w:rsidR="004A1B35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выданная 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в порядке, установленном законодательством Луганской Народной Республики;</w:t>
      </w:r>
    </w:p>
    <w:p w:rsidR="00C278C6" w:rsidRPr="00AC3396" w:rsidRDefault="00447059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 заключение </w:t>
      </w:r>
      <w:r w:rsidR="00C278C6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медико-соц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иальной экспертной комиссии</w:t>
      </w:r>
      <w:r w:rsidR="00A7733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41B96" w:rsidRPr="00AC3396">
        <w:rPr>
          <w:rFonts w:ascii="Times New Roman" w:hAnsi="Times New Roman" w:cs="Times New Roman"/>
          <w:sz w:val="28"/>
          <w:szCs w:val="28"/>
        </w:rPr>
        <w:t>(для детей</w:t>
      </w:r>
      <w:r w:rsidR="00EA372E">
        <w:rPr>
          <w:rFonts w:ascii="Times New Roman" w:hAnsi="Times New Roman" w:cs="Times New Roman"/>
          <w:sz w:val="28"/>
          <w:szCs w:val="28"/>
        </w:rPr>
        <w:t>,</w:t>
      </w:r>
      <w:r w:rsidR="00841B96" w:rsidRPr="00AC3396">
        <w:rPr>
          <w:rFonts w:ascii="Times New Roman" w:hAnsi="Times New Roman" w:cs="Times New Roman"/>
          <w:sz w:val="28"/>
          <w:szCs w:val="28"/>
        </w:rPr>
        <w:t xml:space="preserve"> </w:t>
      </w:r>
      <w:r w:rsidR="00841B96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ставши</w:t>
      </w:r>
      <w:r w:rsidR="00EA372E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="00841B96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инвалидами до достижения ими возраста 18 лет)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F06D62" w:rsidRPr="00AC3396" w:rsidRDefault="00DC1E88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372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 выписка из приказа по личному составу </w:t>
      </w:r>
      <w:r w:rsidR="00EA372E" w:rsidRPr="00EA372E">
        <w:rPr>
          <w:rFonts w:ascii="Times New Roman" w:eastAsia="Times New Roman" w:hAnsi="Times New Roman" w:cs="Times New Roman"/>
          <w:color w:val="auto"/>
          <w:sz w:val="28"/>
          <w:szCs w:val="28"/>
        </w:rPr>
        <w:t>об исключении из кадров МВД ЛНР</w:t>
      </w:r>
      <w:r w:rsidRPr="00EA372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связи со смертью</w:t>
      </w:r>
      <w:r w:rsidR="00EA372E" w:rsidRPr="00EA372E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4A1B35" w:rsidRPr="00AC3396" w:rsidRDefault="004A1B35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14F9B" w:rsidRPr="00BF2869" w:rsidRDefault="00EA372E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r w:rsidR="00D22971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ети погибшего (умершего) сотрудника полиции, в том числе рожденные в течени</w:t>
      </w:r>
      <w:r w:rsidR="004400FF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D22971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трехсот дней после гибели (смерти), усыновленные, не достигшие возраста 1</w:t>
      </w:r>
      <w:r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8 лет на момент гибели (смерти)</w:t>
      </w:r>
      <w:r w:rsidR="00D22971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или старше этого возраста, если они стали инвалидами до достижения ими возраста 18 лет, а также дети, обучающиеся в образовательных </w:t>
      </w:r>
      <w:r w:rsidR="00AF70E5" w:rsidRPr="00AF70E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организациях</w:t>
      </w:r>
      <w:r w:rsidR="00D22971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очной форме обучения, – </w:t>
      </w:r>
      <w:r w:rsidR="000B49E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="00D22971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до окончания обучения, но не более чем до достижения ими возраста 23 лет</w:t>
      </w:r>
      <w:r w:rsidR="00DD7EF4" w:rsidRPr="00BF2869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DD7EF4" w:rsidRPr="00AC3396" w:rsidRDefault="00CB5EE8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7E3F">
        <w:rPr>
          <w:rFonts w:ascii="Times New Roman" w:eastAsia="Times New Roman" w:hAnsi="Times New Roman" w:cs="Times New Roman"/>
          <w:color w:val="auto"/>
          <w:sz w:val="28"/>
          <w:szCs w:val="28"/>
        </w:rPr>
        <w:t>- </w:t>
      </w:r>
      <w:r w:rsidR="00EA372E">
        <w:rPr>
          <w:rFonts w:ascii="Times New Roman" w:eastAsia="Times New Roman" w:hAnsi="Times New Roman" w:cs="Times New Roman"/>
          <w:color w:val="auto"/>
          <w:sz w:val="28"/>
          <w:szCs w:val="28"/>
        </w:rPr>
        <w:t>паспорт</w:t>
      </w:r>
      <w:r w:rsidR="000B49E6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 w:rsidR="004A1B35" w:rsidRPr="00A57E3F">
        <w:rPr>
          <w:rFonts w:ascii="Times New Roman" w:hAnsi="Times New Roman" w:cs="Times New Roman"/>
          <w:sz w:val="28"/>
          <w:szCs w:val="28"/>
        </w:rPr>
        <w:t xml:space="preserve">паспортный документ удостоверяющий личность физического лица, проживающего на территории Луганской Народной Республики </w:t>
      </w:r>
      <w:r w:rsidR="00DD7EF4" w:rsidRPr="00A57E3F">
        <w:rPr>
          <w:rFonts w:ascii="Times New Roman" w:eastAsia="Times New Roman" w:hAnsi="Times New Roman" w:cs="Times New Roman"/>
          <w:color w:val="auto"/>
          <w:sz w:val="28"/>
          <w:szCs w:val="28"/>
        </w:rPr>
        <w:t>(оригинал и копия);</w:t>
      </w:r>
    </w:p>
    <w:p w:rsidR="00DD7EF4" w:rsidRDefault="00E91359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</w:t>
      </w:r>
      <w:r w:rsidR="00DD7EF4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свидетельство о рождении;</w:t>
      </w:r>
    </w:p>
    <w:p w:rsidR="00DD7EF4" w:rsidRDefault="00E91359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- </w:t>
      </w:r>
      <w:r w:rsidR="00DD7EF4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справка о составе семьи</w:t>
      </w:r>
      <w:r w:rsidR="004A1B35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>, выданная</w:t>
      </w:r>
      <w:r w:rsidR="00DD7EF4"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порядке, установленном законодательство</w:t>
      </w:r>
      <w:r w:rsidR="00A7733A">
        <w:rPr>
          <w:rFonts w:ascii="Times New Roman" w:eastAsia="Times New Roman" w:hAnsi="Times New Roman" w:cs="Times New Roman"/>
          <w:color w:val="auto"/>
          <w:sz w:val="28"/>
          <w:szCs w:val="28"/>
        </w:rPr>
        <w:t>м Луганской Народной Республики;</w:t>
      </w:r>
    </w:p>
    <w:p w:rsidR="00A7733A" w:rsidRPr="00AC3396" w:rsidRDefault="00A7733A" w:rsidP="00C92584">
      <w:pPr>
        <w:ind w:left="20" w:right="20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 документ, подтверждающий обучение 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образовательных </w:t>
      </w:r>
      <w:r w:rsidR="00AF70E5" w:rsidRPr="00AF70E5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организациях</w:t>
      </w:r>
      <w:r w:rsidRPr="00AC33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очной форме обучения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1368B" w:rsidRPr="00AC3396" w:rsidRDefault="00B1368B" w:rsidP="00C92584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368B" w:rsidRPr="00AC3396" w:rsidRDefault="004072B5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1368B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. Справка выдается на </w:t>
      </w:r>
      <w:r w:rsidR="00EA372E">
        <w:rPr>
          <w:rFonts w:ascii="Times New Roman" w:hAnsi="Times New Roman" w:cs="Times New Roman"/>
          <w:color w:val="auto"/>
          <w:sz w:val="28"/>
          <w:szCs w:val="28"/>
        </w:rPr>
        <w:t>бес</w:t>
      </w:r>
      <w:r w:rsidR="00B1368B" w:rsidRPr="00AC3396">
        <w:rPr>
          <w:rFonts w:ascii="Times New Roman" w:hAnsi="Times New Roman" w:cs="Times New Roman"/>
          <w:color w:val="auto"/>
          <w:sz w:val="28"/>
          <w:szCs w:val="28"/>
        </w:rPr>
        <w:t>платной основе.</w:t>
      </w:r>
    </w:p>
    <w:p w:rsidR="00B1368B" w:rsidRPr="00AC3396" w:rsidRDefault="00B1368B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1368B" w:rsidRPr="00AC3396" w:rsidRDefault="004072B5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1368B" w:rsidRPr="00AC3396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B1368B" w:rsidRPr="00EA372E">
        <w:rPr>
          <w:rFonts w:ascii="Times New Roman" w:hAnsi="Times New Roman" w:cs="Times New Roman"/>
          <w:color w:val="auto"/>
          <w:sz w:val="28"/>
          <w:szCs w:val="28"/>
        </w:rPr>
        <w:t>Справка выдается в течение тридцати дней со дня регистрации заявления</w:t>
      </w:r>
      <w:r w:rsidR="00622BFF" w:rsidRPr="00EA372E">
        <w:rPr>
          <w:rFonts w:ascii="Times New Roman" w:hAnsi="Times New Roman" w:cs="Times New Roman"/>
          <w:color w:val="auto"/>
          <w:sz w:val="28"/>
          <w:szCs w:val="28"/>
        </w:rPr>
        <w:t xml:space="preserve"> в МВД ЛНР</w:t>
      </w:r>
      <w:r w:rsidR="00B1368B" w:rsidRPr="00EA372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0F66" w:rsidRPr="00AC3396" w:rsidRDefault="00900F66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3688" w:rsidRDefault="004072B5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372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E3688" w:rsidRPr="00EA372E">
        <w:rPr>
          <w:rFonts w:ascii="Times New Roman" w:hAnsi="Times New Roman" w:cs="Times New Roman"/>
          <w:color w:val="auto"/>
          <w:sz w:val="28"/>
          <w:szCs w:val="28"/>
        </w:rPr>
        <w:t xml:space="preserve">. При заполнении справок сокращения не допускаются. Прописью заполняются все графы. </w:t>
      </w:r>
      <w:r w:rsidR="00216E1A" w:rsidRPr="00EA372E">
        <w:rPr>
          <w:rFonts w:ascii="Times New Roman" w:hAnsi="Times New Roman" w:cs="Times New Roman"/>
          <w:color w:val="auto"/>
          <w:sz w:val="28"/>
          <w:szCs w:val="28"/>
        </w:rPr>
        <w:t xml:space="preserve">Руководитель МВД ЛНР, уполномоченный </w:t>
      </w:r>
      <w:r w:rsidR="00EA372E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216E1A" w:rsidRPr="00EA372E">
        <w:rPr>
          <w:rFonts w:ascii="Times New Roman" w:hAnsi="Times New Roman" w:cs="Times New Roman"/>
          <w:color w:val="auto"/>
          <w:sz w:val="28"/>
          <w:szCs w:val="28"/>
        </w:rPr>
        <w:lastRenderedPageBreak/>
        <w:t>на основании приказа МВД ЛНР, заверяет записи в справке подписью, которая скрепляется гербовой печатью.</w:t>
      </w:r>
    </w:p>
    <w:p w:rsidR="00A7733A" w:rsidRDefault="00A7733A" w:rsidP="00C92584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25DD7" w:rsidRPr="00AC3396" w:rsidRDefault="002F28A9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25DD7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. Справки выдаются под </w:t>
      </w:r>
      <w:r w:rsidR="00414F9B" w:rsidRPr="00AC339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F25DD7" w:rsidRPr="00AC339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14F9B" w:rsidRPr="00AC3396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F25DD7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пись лично лицу, которое </w:t>
      </w:r>
      <w:r w:rsidR="00AF70E5">
        <w:rPr>
          <w:rFonts w:ascii="Times New Roman" w:hAnsi="Times New Roman" w:cs="Times New Roman"/>
          <w:color w:val="auto"/>
          <w:sz w:val="28"/>
          <w:szCs w:val="28"/>
        </w:rPr>
        <w:t>подало заявление</w:t>
      </w:r>
      <w:r w:rsidR="00F25DD7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r w:rsidR="004A1B35" w:rsidRPr="00AC3396">
        <w:rPr>
          <w:rFonts w:ascii="Times New Roman" w:hAnsi="Times New Roman" w:cs="Times New Roman"/>
          <w:color w:val="auto"/>
          <w:sz w:val="28"/>
          <w:szCs w:val="28"/>
        </w:rPr>
        <w:t>его законному представителю</w:t>
      </w:r>
      <w:r w:rsidR="00F25DD7" w:rsidRPr="00AC339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A1B35" w:rsidRPr="00AC3396" w:rsidRDefault="004A1B35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0788" w:rsidRPr="00AC3396" w:rsidRDefault="002F28A9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15750A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622BFF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аявления </w:t>
      </w:r>
      <w:r w:rsidR="0015750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>одлежат возврату без рассмотрения в случаях:</w:t>
      </w:r>
    </w:p>
    <w:p w:rsidR="008D0788" w:rsidRPr="00AC3396" w:rsidRDefault="008D0788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подачи </w:t>
      </w:r>
      <w:r w:rsidR="004A1B35" w:rsidRPr="00AC3396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 лицом, не входящим в круг лиц, определенных </w:t>
      </w:r>
      <w:r w:rsidR="00EA372E"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пунктом 2 </w:t>
      </w:r>
      <w:r w:rsidR="00AF70E5">
        <w:rPr>
          <w:rFonts w:ascii="Times New Roman" w:hAnsi="Times New Roman" w:cs="Times New Roman"/>
          <w:color w:val="auto"/>
          <w:sz w:val="28"/>
          <w:szCs w:val="28"/>
        </w:rPr>
        <w:t xml:space="preserve">настоящего </w:t>
      </w:r>
      <w:r w:rsidRPr="00AC3396">
        <w:rPr>
          <w:rFonts w:ascii="Times New Roman" w:hAnsi="Times New Roman" w:cs="Times New Roman"/>
          <w:color w:val="auto"/>
          <w:sz w:val="28"/>
          <w:szCs w:val="28"/>
        </w:rPr>
        <w:t>Порядка;</w:t>
      </w:r>
    </w:p>
    <w:p w:rsidR="004A1B35" w:rsidRPr="00AC3396" w:rsidRDefault="00EA372E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если </w:t>
      </w:r>
      <w:r w:rsidR="004A1B35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прилагаемые к заявлению документы, установленные пунктом 3 </w:t>
      </w:r>
      <w:r w:rsidR="00AF70E5">
        <w:rPr>
          <w:rFonts w:ascii="Times New Roman" w:hAnsi="Times New Roman" w:cs="Times New Roman"/>
          <w:color w:val="auto"/>
          <w:sz w:val="28"/>
          <w:szCs w:val="28"/>
        </w:rPr>
        <w:t xml:space="preserve">настоящего </w:t>
      </w:r>
      <w:r w:rsidR="004A1B35" w:rsidRPr="00AC3396">
        <w:rPr>
          <w:rFonts w:ascii="Times New Roman" w:hAnsi="Times New Roman" w:cs="Times New Roman"/>
          <w:color w:val="auto"/>
          <w:sz w:val="28"/>
          <w:szCs w:val="28"/>
        </w:rPr>
        <w:t>Пор</w:t>
      </w:r>
      <w:r w:rsidR="00AC3396">
        <w:rPr>
          <w:rFonts w:ascii="Times New Roman" w:hAnsi="Times New Roman" w:cs="Times New Roman"/>
          <w:color w:val="auto"/>
          <w:sz w:val="28"/>
          <w:szCs w:val="28"/>
        </w:rPr>
        <w:t>ядка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C3396">
        <w:rPr>
          <w:rFonts w:ascii="Times New Roman" w:hAnsi="Times New Roman" w:cs="Times New Roman"/>
          <w:color w:val="auto"/>
          <w:sz w:val="28"/>
          <w:szCs w:val="28"/>
        </w:rPr>
        <w:t xml:space="preserve"> поданы не в полном объеме.</w:t>
      </w:r>
    </w:p>
    <w:p w:rsidR="004A1B35" w:rsidRPr="00AC3396" w:rsidRDefault="004A1B35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0788" w:rsidRPr="00AC3396" w:rsidRDefault="002F28A9" w:rsidP="00C9258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A245E1" w:rsidRPr="00AC3396">
        <w:rPr>
          <w:rFonts w:ascii="Times New Roman" w:hAnsi="Times New Roman" w:cs="Times New Roman"/>
          <w:color w:val="auto"/>
          <w:sz w:val="28"/>
          <w:szCs w:val="28"/>
        </w:rPr>
        <w:t>. 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Возврат </w:t>
      </w:r>
      <w:r w:rsidR="004A1B35" w:rsidRPr="00AC3396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 без рассмотрения не является препятствием </w:t>
      </w:r>
      <w:r w:rsidR="000B49E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для повторной подачи </w:t>
      </w:r>
      <w:r w:rsidR="00AF70E5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="008D0788" w:rsidRPr="00AC3396">
        <w:rPr>
          <w:rFonts w:ascii="Times New Roman" w:hAnsi="Times New Roman" w:cs="Times New Roman"/>
          <w:color w:val="auto"/>
          <w:sz w:val="28"/>
          <w:szCs w:val="28"/>
        </w:rPr>
        <w:t xml:space="preserve"> после устранения недостатков.</w:t>
      </w: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  <w:r w:rsidRPr="00AC3396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  <w:r w:rsidRPr="00AC3396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4A1B35" w:rsidRPr="00AC3396" w:rsidRDefault="004A1B35" w:rsidP="00C92584">
      <w:pPr>
        <w:jc w:val="both"/>
        <w:rPr>
          <w:rFonts w:ascii="Times New Roman" w:hAnsi="Times New Roman" w:cs="Times New Roman"/>
          <w:sz w:val="28"/>
          <w:szCs w:val="28"/>
        </w:rPr>
      </w:pPr>
      <w:r w:rsidRPr="00AC3396">
        <w:rPr>
          <w:rFonts w:ascii="Times New Roman" w:hAnsi="Times New Roman" w:cs="Times New Roman"/>
          <w:sz w:val="28"/>
          <w:szCs w:val="28"/>
        </w:rPr>
        <w:t>Луганской Народной Республики                                                         А. И. Сумцов</w:t>
      </w:r>
    </w:p>
    <w:p w:rsidR="004A1B35" w:rsidRPr="00AC3396" w:rsidRDefault="004A1B35" w:rsidP="00F25DD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4A1B35" w:rsidRPr="00AC3396" w:rsidSect="00EA372E">
      <w:headerReference w:type="default" r:id="rId9"/>
      <w:type w:val="continuous"/>
      <w:pgSz w:w="11906" w:h="16838"/>
      <w:pgMar w:top="1134" w:right="567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91" w:rsidRDefault="00ED4D91" w:rsidP="00CD6AD9">
      <w:r>
        <w:separator/>
      </w:r>
    </w:p>
  </w:endnote>
  <w:endnote w:type="continuationSeparator" w:id="0">
    <w:p w:rsidR="00ED4D91" w:rsidRDefault="00ED4D91" w:rsidP="00CD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91" w:rsidRDefault="00ED4D91" w:rsidP="00CD6AD9">
      <w:r>
        <w:separator/>
      </w:r>
    </w:p>
  </w:footnote>
  <w:footnote w:type="continuationSeparator" w:id="0">
    <w:p w:rsidR="00ED4D91" w:rsidRDefault="00ED4D91" w:rsidP="00CD6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025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78D6" w:rsidRPr="007E78D6" w:rsidRDefault="007E78D6">
        <w:pPr>
          <w:pStyle w:val="a8"/>
          <w:jc w:val="center"/>
          <w:rPr>
            <w:rFonts w:ascii="Times New Roman" w:hAnsi="Times New Roman" w:cs="Times New Roman"/>
          </w:rPr>
        </w:pPr>
        <w:r w:rsidRPr="007E78D6">
          <w:rPr>
            <w:rFonts w:ascii="Times New Roman" w:hAnsi="Times New Roman" w:cs="Times New Roman"/>
          </w:rPr>
          <w:fldChar w:fldCharType="begin"/>
        </w:r>
        <w:r w:rsidRPr="007E78D6">
          <w:rPr>
            <w:rFonts w:ascii="Times New Roman" w:hAnsi="Times New Roman" w:cs="Times New Roman"/>
          </w:rPr>
          <w:instrText>PAGE   \* MERGEFORMAT</w:instrText>
        </w:r>
        <w:r w:rsidRPr="007E78D6">
          <w:rPr>
            <w:rFonts w:ascii="Times New Roman" w:hAnsi="Times New Roman" w:cs="Times New Roman"/>
          </w:rPr>
          <w:fldChar w:fldCharType="separate"/>
        </w:r>
        <w:r w:rsidR="00DE2FAE">
          <w:rPr>
            <w:rFonts w:ascii="Times New Roman" w:hAnsi="Times New Roman" w:cs="Times New Roman"/>
            <w:noProof/>
          </w:rPr>
          <w:t>4</w:t>
        </w:r>
        <w:r w:rsidRPr="007E78D6">
          <w:rPr>
            <w:rFonts w:ascii="Times New Roman" w:hAnsi="Times New Roman" w:cs="Times New Roman"/>
          </w:rPr>
          <w:fldChar w:fldCharType="end"/>
        </w:r>
      </w:p>
    </w:sdtContent>
  </w:sdt>
  <w:p w:rsidR="008405DC" w:rsidRDefault="008405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F087E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C508D5"/>
    <w:multiLevelType w:val="multilevel"/>
    <w:tmpl w:val="1FDE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D230C"/>
    <w:multiLevelType w:val="hybridMultilevel"/>
    <w:tmpl w:val="F2A8C190"/>
    <w:lvl w:ilvl="0" w:tplc="94B0C85C">
      <w:start w:val="8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">
    <w:nsid w:val="2EB10161"/>
    <w:multiLevelType w:val="multilevel"/>
    <w:tmpl w:val="7B666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1B6C95"/>
    <w:multiLevelType w:val="hybridMultilevel"/>
    <w:tmpl w:val="30D4A7CE"/>
    <w:lvl w:ilvl="0" w:tplc="92A67C68">
      <w:start w:val="13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>
    <w:nsid w:val="4DDC3018"/>
    <w:multiLevelType w:val="hybridMultilevel"/>
    <w:tmpl w:val="4AF64104"/>
    <w:lvl w:ilvl="0" w:tplc="D4288B44">
      <w:start w:val="6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33"/>
    <w:rsid w:val="00002A9F"/>
    <w:rsid w:val="0000590F"/>
    <w:rsid w:val="00010862"/>
    <w:rsid w:val="000132C2"/>
    <w:rsid w:val="0001615C"/>
    <w:rsid w:val="00023F78"/>
    <w:rsid w:val="00027BBF"/>
    <w:rsid w:val="00030296"/>
    <w:rsid w:val="0003318F"/>
    <w:rsid w:val="00033767"/>
    <w:rsid w:val="00037460"/>
    <w:rsid w:val="00037B79"/>
    <w:rsid w:val="00047AEC"/>
    <w:rsid w:val="00056801"/>
    <w:rsid w:val="00060ACD"/>
    <w:rsid w:val="00062360"/>
    <w:rsid w:val="00066DCE"/>
    <w:rsid w:val="00071F2F"/>
    <w:rsid w:val="0007560A"/>
    <w:rsid w:val="0008183D"/>
    <w:rsid w:val="00092896"/>
    <w:rsid w:val="00095566"/>
    <w:rsid w:val="00095C46"/>
    <w:rsid w:val="000A25EB"/>
    <w:rsid w:val="000B337C"/>
    <w:rsid w:val="000B49E6"/>
    <w:rsid w:val="000B4C1D"/>
    <w:rsid w:val="000C2C4E"/>
    <w:rsid w:val="000C32BE"/>
    <w:rsid w:val="000C6ED4"/>
    <w:rsid w:val="000D03F1"/>
    <w:rsid w:val="00100F10"/>
    <w:rsid w:val="00103B2E"/>
    <w:rsid w:val="0010459C"/>
    <w:rsid w:val="00105AF7"/>
    <w:rsid w:val="00112E2A"/>
    <w:rsid w:val="00125578"/>
    <w:rsid w:val="0013228F"/>
    <w:rsid w:val="00133150"/>
    <w:rsid w:val="00133250"/>
    <w:rsid w:val="00134294"/>
    <w:rsid w:val="00135720"/>
    <w:rsid w:val="00140967"/>
    <w:rsid w:val="001424C0"/>
    <w:rsid w:val="001435B0"/>
    <w:rsid w:val="00144E0F"/>
    <w:rsid w:val="00144F88"/>
    <w:rsid w:val="0014549E"/>
    <w:rsid w:val="0014799B"/>
    <w:rsid w:val="001553DC"/>
    <w:rsid w:val="0015750A"/>
    <w:rsid w:val="00165FBF"/>
    <w:rsid w:val="00167EB4"/>
    <w:rsid w:val="00180F95"/>
    <w:rsid w:val="001859C2"/>
    <w:rsid w:val="00191A1D"/>
    <w:rsid w:val="00194242"/>
    <w:rsid w:val="001972C4"/>
    <w:rsid w:val="001A2E25"/>
    <w:rsid w:val="001B18D6"/>
    <w:rsid w:val="001B1B55"/>
    <w:rsid w:val="001B4302"/>
    <w:rsid w:val="001C3332"/>
    <w:rsid w:val="001D0062"/>
    <w:rsid w:val="001E224B"/>
    <w:rsid w:val="001E49DB"/>
    <w:rsid w:val="00201B10"/>
    <w:rsid w:val="002151D5"/>
    <w:rsid w:val="00216E1A"/>
    <w:rsid w:val="00221363"/>
    <w:rsid w:val="002221F9"/>
    <w:rsid w:val="00237582"/>
    <w:rsid w:val="002378D5"/>
    <w:rsid w:val="0024410A"/>
    <w:rsid w:val="002465A3"/>
    <w:rsid w:val="00253A84"/>
    <w:rsid w:val="0027121F"/>
    <w:rsid w:val="002765E3"/>
    <w:rsid w:val="00277DB5"/>
    <w:rsid w:val="00284ACD"/>
    <w:rsid w:val="00285DA3"/>
    <w:rsid w:val="00286898"/>
    <w:rsid w:val="00287793"/>
    <w:rsid w:val="002A4132"/>
    <w:rsid w:val="002A6968"/>
    <w:rsid w:val="002A7F80"/>
    <w:rsid w:val="002B4772"/>
    <w:rsid w:val="002C63AC"/>
    <w:rsid w:val="002D1929"/>
    <w:rsid w:val="002D1D8A"/>
    <w:rsid w:val="002D600E"/>
    <w:rsid w:val="002E3688"/>
    <w:rsid w:val="002E5790"/>
    <w:rsid w:val="002F1C6B"/>
    <w:rsid w:val="002F264B"/>
    <w:rsid w:val="002F28A9"/>
    <w:rsid w:val="00300B52"/>
    <w:rsid w:val="003120DD"/>
    <w:rsid w:val="003233AA"/>
    <w:rsid w:val="00330645"/>
    <w:rsid w:val="00332AC8"/>
    <w:rsid w:val="00337504"/>
    <w:rsid w:val="00345538"/>
    <w:rsid w:val="00347972"/>
    <w:rsid w:val="003524A5"/>
    <w:rsid w:val="00353AA6"/>
    <w:rsid w:val="00355C3C"/>
    <w:rsid w:val="00362EAF"/>
    <w:rsid w:val="00364C64"/>
    <w:rsid w:val="003673B7"/>
    <w:rsid w:val="00367FF8"/>
    <w:rsid w:val="00373EA2"/>
    <w:rsid w:val="003A146C"/>
    <w:rsid w:val="003A4C1D"/>
    <w:rsid w:val="003B11D2"/>
    <w:rsid w:val="003B48E4"/>
    <w:rsid w:val="003C0C40"/>
    <w:rsid w:val="003C4D08"/>
    <w:rsid w:val="003C6702"/>
    <w:rsid w:val="003D1EDD"/>
    <w:rsid w:val="003E7F90"/>
    <w:rsid w:val="003F0839"/>
    <w:rsid w:val="003F0F3B"/>
    <w:rsid w:val="003F2774"/>
    <w:rsid w:val="004072B5"/>
    <w:rsid w:val="0040736E"/>
    <w:rsid w:val="00407F53"/>
    <w:rsid w:val="00414F9B"/>
    <w:rsid w:val="0041561B"/>
    <w:rsid w:val="004162AD"/>
    <w:rsid w:val="004263E1"/>
    <w:rsid w:val="00437F0F"/>
    <w:rsid w:val="004400FF"/>
    <w:rsid w:val="004459E0"/>
    <w:rsid w:val="00447059"/>
    <w:rsid w:val="0044726A"/>
    <w:rsid w:val="00452EA4"/>
    <w:rsid w:val="00453732"/>
    <w:rsid w:val="00460A74"/>
    <w:rsid w:val="00461347"/>
    <w:rsid w:val="00461D6F"/>
    <w:rsid w:val="004633FB"/>
    <w:rsid w:val="0046416D"/>
    <w:rsid w:val="004664AB"/>
    <w:rsid w:val="004749A0"/>
    <w:rsid w:val="004853E7"/>
    <w:rsid w:val="0048766A"/>
    <w:rsid w:val="00491537"/>
    <w:rsid w:val="00494820"/>
    <w:rsid w:val="00494FC0"/>
    <w:rsid w:val="004A015D"/>
    <w:rsid w:val="004A1A81"/>
    <w:rsid w:val="004A1B35"/>
    <w:rsid w:val="004B39D5"/>
    <w:rsid w:val="004C5C32"/>
    <w:rsid w:val="004D5185"/>
    <w:rsid w:val="005054C6"/>
    <w:rsid w:val="00507AD2"/>
    <w:rsid w:val="005178B5"/>
    <w:rsid w:val="00517BDD"/>
    <w:rsid w:val="00520B71"/>
    <w:rsid w:val="005218BB"/>
    <w:rsid w:val="00526EF9"/>
    <w:rsid w:val="00527371"/>
    <w:rsid w:val="00530724"/>
    <w:rsid w:val="00533961"/>
    <w:rsid w:val="00534A14"/>
    <w:rsid w:val="00554195"/>
    <w:rsid w:val="00563018"/>
    <w:rsid w:val="0056308D"/>
    <w:rsid w:val="00577482"/>
    <w:rsid w:val="00584BF9"/>
    <w:rsid w:val="005930B6"/>
    <w:rsid w:val="00596CD6"/>
    <w:rsid w:val="00597D8D"/>
    <w:rsid w:val="005A1129"/>
    <w:rsid w:val="005A3199"/>
    <w:rsid w:val="005A5335"/>
    <w:rsid w:val="005A5698"/>
    <w:rsid w:val="005A5A70"/>
    <w:rsid w:val="005A5EE6"/>
    <w:rsid w:val="005A6741"/>
    <w:rsid w:val="005A72EB"/>
    <w:rsid w:val="005B0D4C"/>
    <w:rsid w:val="005B5713"/>
    <w:rsid w:val="005C4B7A"/>
    <w:rsid w:val="005C7D99"/>
    <w:rsid w:val="005E005B"/>
    <w:rsid w:val="005E457C"/>
    <w:rsid w:val="005F1D66"/>
    <w:rsid w:val="005F3C15"/>
    <w:rsid w:val="005F6081"/>
    <w:rsid w:val="005F6314"/>
    <w:rsid w:val="0060494F"/>
    <w:rsid w:val="00614D72"/>
    <w:rsid w:val="0061613D"/>
    <w:rsid w:val="00622BFF"/>
    <w:rsid w:val="0062375D"/>
    <w:rsid w:val="00625BCF"/>
    <w:rsid w:val="006307A2"/>
    <w:rsid w:val="00634374"/>
    <w:rsid w:val="00652E21"/>
    <w:rsid w:val="00653FBE"/>
    <w:rsid w:val="00655F7B"/>
    <w:rsid w:val="00656DAC"/>
    <w:rsid w:val="0066486F"/>
    <w:rsid w:val="00664D9B"/>
    <w:rsid w:val="00667553"/>
    <w:rsid w:val="006705B1"/>
    <w:rsid w:val="0067062D"/>
    <w:rsid w:val="0068258A"/>
    <w:rsid w:val="00686390"/>
    <w:rsid w:val="00693519"/>
    <w:rsid w:val="006959EC"/>
    <w:rsid w:val="006B28E6"/>
    <w:rsid w:val="006B2F87"/>
    <w:rsid w:val="006B35E7"/>
    <w:rsid w:val="006C1AF5"/>
    <w:rsid w:val="006C70A1"/>
    <w:rsid w:val="006E49F7"/>
    <w:rsid w:val="006E53BA"/>
    <w:rsid w:val="006E5B41"/>
    <w:rsid w:val="006E6035"/>
    <w:rsid w:val="006F464A"/>
    <w:rsid w:val="006F5DB6"/>
    <w:rsid w:val="007029F3"/>
    <w:rsid w:val="007152E1"/>
    <w:rsid w:val="007240B8"/>
    <w:rsid w:val="00724ADA"/>
    <w:rsid w:val="00727BDA"/>
    <w:rsid w:val="0073292C"/>
    <w:rsid w:val="00733036"/>
    <w:rsid w:val="00744E5E"/>
    <w:rsid w:val="00746450"/>
    <w:rsid w:val="0074733B"/>
    <w:rsid w:val="007479E1"/>
    <w:rsid w:val="00750AD9"/>
    <w:rsid w:val="00765017"/>
    <w:rsid w:val="0076508A"/>
    <w:rsid w:val="00771F44"/>
    <w:rsid w:val="007774C3"/>
    <w:rsid w:val="00781F0F"/>
    <w:rsid w:val="00782F33"/>
    <w:rsid w:val="00787D61"/>
    <w:rsid w:val="00792819"/>
    <w:rsid w:val="007973B9"/>
    <w:rsid w:val="007A6758"/>
    <w:rsid w:val="007B0904"/>
    <w:rsid w:val="007B0B71"/>
    <w:rsid w:val="007B340F"/>
    <w:rsid w:val="007B3EE1"/>
    <w:rsid w:val="007B41D8"/>
    <w:rsid w:val="007C0730"/>
    <w:rsid w:val="007C09CA"/>
    <w:rsid w:val="007C44A0"/>
    <w:rsid w:val="007C46C8"/>
    <w:rsid w:val="007C79AE"/>
    <w:rsid w:val="007D025D"/>
    <w:rsid w:val="007D0C4C"/>
    <w:rsid w:val="007D56C3"/>
    <w:rsid w:val="007E11C1"/>
    <w:rsid w:val="007E11D9"/>
    <w:rsid w:val="007E6F46"/>
    <w:rsid w:val="007E78D6"/>
    <w:rsid w:val="008000EB"/>
    <w:rsid w:val="008241D6"/>
    <w:rsid w:val="008405DC"/>
    <w:rsid w:val="008408D2"/>
    <w:rsid w:val="00841625"/>
    <w:rsid w:val="00841B96"/>
    <w:rsid w:val="008434AC"/>
    <w:rsid w:val="0084401F"/>
    <w:rsid w:val="00845862"/>
    <w:rsid w:val="00846827"/>
    <w:rsid w:val="0085019C"/>
    <w:rsid w:val="00850487"/>
    <w:rsid w:val="00850E81"/>
    <w:rsid w:val="00853373"/>
    <w:rsid w:val="0086015B"/>
    <w:rsid w:val="00860327"/>
    <w:rsid w:val="00861038"/>
    <w:rsid w:val="008717E4"/>
    <w:rsid w:val="00887B10"/>
    <w:rsid w:val="0089381D"/>
    <w:rsid w:val="00895FAE"/>
    <w:rsid w:val="008A4532"/>
    <w:rsid w:val="008A5A34"/>
    <w:rsid w:val="008A5E5B"/>
    <w:rsid w:val="008A6399"/>
    <w:rsid w:val="008B0008"/>
    <w:rsid w:val="008B1790"/>
    <w:rsid w:val="008B34AD"/>
    <w:rsid w:val="008B63DB"/>
    <w:rsid w:val="008C05D1"/>
    <w:rsid w:val="008C24CE"/>
    <w:rsid w:val="008C3262"/>
    <w:rsid w:val="008D0788"/>
    <w:rsid w:val="008D2656"/>
    <w:rsid w:val="008E35C3"/>
    <w:rsid w:val="008E6C5A"/>
    <w:rsid w:val="008F01DF"/>
    <w:rsid w:val="008F4945"/>
    <w:rsid w:val="008F558A"/>
    <w:rsid w:val="008F584E"/>
    <w:rsid w:val="00900F66"/>
    <w:rsid w:val="0090492C"/>
    <w:rsid w:val="00910FDF"/>
    <w:rsid w:val="009128F4"/>
    <w:rsid w:val="00914C0D"/>
    <w:rsid w:val="00931B5E"/>
    <w:rsid w:val="00932F7F"/>
    <w:rsid w:val="009350E8"/>
    <w:rsid w:val="00942A86"/>
    <w:rsid w:val="00944448"/>
    <w:rsid w:val="00946322"/>
    <w:rsid w:val="00952B6F"/>
    <w:rsid w:val="00954C06"/>
    <w:rsid w:val="0096635A"/>
    <w:rsid w:val="00971289"/>
    <w:rsid w:val="00975EF4"/>
    <w:rsid w:val="009912C9"/>
    <w:rsid w:val="009975D7"/>
    <w:rsid w:val="009A1852"/>
    <w:rsid w:val="009B1016"/>
    <w:rsid w:val="009B2592"/>
    <w:rsid w:val="009C42A7"/>
    <w:rsid w:val="009D4813"/>
    <w:rsid w:val="009D6240"/>
    <w:rsid w:val="009E66F0"/>
    <w:rsid w:val="009F6770"/>
    <w:rsid w:val="00A147A2"/>
    <w:rsid w:val="00A17E08"/>
    <w:rsid w:val="00A245E1"/>
    <w:rsid w:val="00A24F9A"/>
    <w:rsid w:val="00A260D4"/>
    <w:rsid w:val="00A30D4E"/>
    <w:rsid w:val="00A42419"/>
    <w:rsid w:val="00A46364"/>
    <w:rsid w:val="00A50779"/>
    <w:rsid w:val="00A519C0"/>
    <w:rsid w:val="00A57E3F"/>
    <w:rsid w:val="00A602EE"/>
    <w:rsid w:val="00A60C97"/>
    <w:rsid w:val="00A70F95"/>
    <w:rsid w:val="00A72ABA"/>
    <w:rsid w:val="00A7458A"/>
    <w:rsid w:val="00A76FBF"/>
    <w:rsid w:val="00A7733A"/>
    <w:rsid w:val="00A801C9"/>
    <w:rsid w:val="00A81B2A"/>
    <w:rsid w:val="00A81F9B"/>
    <w:rsid w:val="00A8380C"/>
    <w:rsid w:val="00A83DD8"/>
    <w:rsid w:val="00A83E24"/>
    <w:rsid w:val="00A87C89"/>
    <w:rsid w:val="00A91ADE"/>
    <w:rsid w:val="00A934AA"/>
    <w:rsid w:val="00A95269"/>
    <w:rsid w:val="00AA1625"/>
    <w:rsid w:val="00AA3161"/>
    <w:rsid w:val="00AA5ADB"/>
    <w:rsid w:val="00AA6800"/>
    <w:rsid w:val="00AB3833"/>
    <w:rsid w:val="00AB3EA7"/>
    <w:rsid w:val="00AB3EBE"/>
    <w:rsid w:val="00AB6037"/>
    <w:rsid w:val="00AB6DE0"/>
    <w:rsid w:val="00AB7886"/>
    <w:rsid w:val="00AC1AD9"/>
    <w:rsid w:val="00AC2C63"/>
    <w:rsid w:val="00AC3396"/>
    <w:rsid w:val="00AD013B"/>
    <w:rsid w:val="00AD28B4"/>
    <w:rsid w:val="00AD67EE"/>
    <w:rsid w:val="00AD6EA1"/>
    <w:rsid w:val="00AE0387"/>
    <w:rsid w:val="00AE461A"/>
    <w:rsid w:val="00AF35D9"/>
    <w:rsid w:val="00AF63D5"/>
    <w:rsid w:val="00AF70E5"/>
    <w:rsid w:val="00AF760A"/>
    <w:rsid w:val="00B0197B"/>
    <w:rsid w:val="00B049C5"/>
    <w:rsid w:val="00B061DB"/>
    <w:rsid w:val="00B1368B"/>
    <w:rsid w:val="00B176C6"/>
    <w:rsid w:val="00B17781"/>
    <w:rsid w:val="00B21584"/>
    <w:rsid w:val="00B23BF3"/>
    <w:rsid w:val="00B24FC4"/>
    <w:rsid w:val="00B427EA"/>
    <w:rsid w:val="00B44783"/>
    <w:rsid w:val="00B46A59"/>
    <w:rsid w:val="00B503BA"/>
    <w:rsid w:val="00B50F30"/>
    <w:rsid w:val="00B5343B"/>
    <w:rsid w:val="00B62EDD"/>
    <w:rsid w:val="00B634D7"/>
    <w:rsid w:val="00B77FEC"/>
    <w:rsid w:val="00B85089"/>
    <w:rsid w:val="00B856A9"/>
    <w:rsid w:val="00B856CB"/>
    <w:rsid w:val="00B85954"/>
    <w:rsid w:val="00BA07C4"/>
    <w:rsid w:val="00BA4493"/>
    <w:rsid w:val="00BA4AAA"/>
    <w:rsid w:val="00BA6C6C"/>
    <w:rsid w:val="00BB32C1"/>
    <w:rsid w:val="00BC08AF"/>
    <w:rsid w:val="00BD0E89"/>
    <w:rsid w:val="00BD1D16"/>
    <w:rsid w:val="00BD5B15"/>
    <w:rsid w:val="00BF00C0"/>
    <w:rsid w:val="00BF088E"/>
    <w:rsid w:val="00BF2869"/>
    <w:rsid w:val="00BF5B09"/>
    <w:rsid w:val="00BF74A0"/>
    <w:rsid w:val="00C02E5E"/>
    <w:rsid w:val="00C12623"/>
    <w:rsid w:val="00C16469"/>
    <w:rsid w:val="00C255AB"/>
    <w:rsid w:val="00C278C6"/>
    <w:rsid w:val="00C27C9C"/>
    <w:rsid w:val="00C36279"/>
    <w:rsid w:val="00C443ED"/>
    <w:rsid w:val="00C4620A"/>
    <w:rsid w:val="00C47020"/>
    <w:rsid w:val="00C50293"/>
    <w:rsid w:val="00C53789"/>
    <w:rsid w:val="00C6482E"/>
    <w:rsid w:val="00C67C4C"/>
    <w:rsid w:val="00C71EBF"/>
    <w:rsid w:val="00C76FF0"/>
    <w:rsid w:val="00C87B6A"/>
    <w:rsid w:val="00C92584"/>
    <w:rsid w:val="00C94517"/>
    <w:rsid w:val="00CA1364"/>
    <w:rsid w:val="00CA5462"/>
    <w:rsid w:val="00CB0B37"/>
    <w:rsid w:val="00CB1DD2"/>
    <w:rsid w:val="00CB5EE8"/>
    <w:rsid w:val="00CB740F"/>
    <w:rsid w:val="00CC0409"/>
    <w:rsid w:val="00CC1E69"/>
    <w:rsid w:val="00CC369E"/>
    <w:rsid w:val="00CD6AD9"/>
    <w:rsid w:val="00CE3CDA"/>
    <w:rsid w:val="00CE48A5"/>
    <w:rsid w:val="00CE7824"/>
    <w:rsid w:val="00CF3BCE"/>
    <w:rsid w:val="00D0076C"/>
    <w:rsid w:val="00D0744E"/>
    <w:rsid w:val="00D10C0E"/>
    <w:rsid w:val="00D165B6"/>
    <w:rsid w:val="00D1719C"/>
    <w:rsid w:val="00D2116C"/>
    <w:rsid w:val="00D22971"/>
    <w:rsid w:val="00D26E81"/>
    <w:rsid w:val="00D54124"/>
    <w:rsid w:val="00D544DD"/>
    <w:rsid w:val="00D5625D"/>
    <w:rsid w:val="00D65032"/>
    <w:rsid w:val="00D6553A"/>
    <w:rsid w:val="00D733BF"/>
    <w:rsid w:val="00D75E9E"/>
    <w:rsid w:val="00D929FC"/>
    <w:rsid w:val="00DA4D75"/>
    <w:rsid w:val="00DA5F61"/>
    <w:rsid w:val="00DC04F9"/>
    <w:rsid w:val="00DC1E88"/>
    <w:rsid w:val="00DC6944"/>
    <w:rsid w:val="00DC7B24"/>
    <w:rsid w:val="00DD1ACC"/>
    <w:rsid w:val="00DD7EF4"/>
    <w:rsid w:val="00DE1EAC"/>
    <w:rsid w:val="00DE2FAE"/>
    <w:rsid w:val="00DE46C5"/>
    <w:rsid w:val="00DF383D"/>
    <w:rsid w:val="00DF4ED5"/>
    <w:rsid w:val="00DF5F72"/>
    <w:rsid w:val="00DF7788"/>
    <w:rsid w:val="00E16398"/>
    <w:rsid w:val="00E20BF7"/>
    <w:rsid w:val="00E26839"/>
    <w:rsid w:val="00E30879"/>
    <w:rsid w:val="00E313C2"/>
    <w:rsid w:val="00E36018"/>
    <w:rsid w:val="00E360C0"/>
    <w:rsid w:val="00E427A3"/>
    <w:rsid w:val="00E576B4"/>
    <w:rsid w:val="00E60957"/>
    <w:rsid w:val="00E62254"/>
    <w:rsid w:val="00E667DF"/>
    <w:rsid w:val="00E66A77"/>
    <w:rsid w:val="00E67C91"/>
    <w:rsid w:val="00E72639"/>
    <w:rsid w:val="00E738BC"/>
    <w:rsid w:val="00E74DE8"/>
    <w:rsid w:val="00E85990"/>
    <w:rsid w:val="00E91359"/>
    <w:rsid w:val="00E934FC"/>
    <w:rsid w:val="00EA183C"/>
    <w:rsid w:val="00EA372E"/>
    <w:rsid w:val="00EB3252"/>
    <w:rsid w:val="00EB4782"/>
    <w:rsid w:val="00EB5390"/>
    <w:rsid w:val="00EC267E"/>
    <w:rsid w:val="00ED2C0E"/>
    <w:rsid w:val="00ED4D91"/>
    <w:rsid w:val="00ED58E3"/>
    <w:rsid w:val="00EE0937"/>
    <w:rsid w:val="00EE1925"/>
    <w:rsid w:val="00EE6862"/>
    <w:rsid w:val="00EF1267"/>
    <w:rsid w:val="00EF205D"/>
    <w:rsid w:val="00EF4C16"/>
    <w:rsid w:val="00EF4E74"/>
    <w:rsid w:val="00EF6AA4"/>
    <w:rsid w:val="00EF70B3"/>
    <w:rsid w:val="00F007A5"/>
    <w:rsid w:val="00F04CB6"/>
    <w:rsid w:val="00F06D62"/>
    <w:rsid w:val="00F105E8"/>
    <w:rsid w:val="00F16C99"/>
    <w:rsid w:val="00F17B69"/>
    <w:rsid w:val="00F204ED"/>
    <w:rsid w:val="00F225B0"/>
    <w:rsid w:val="00F236DC"/>
    <w:rsid w:val="00F25DD7"/>
    <w:rsid w:val="00F45283"/>
    <w:rsid w:val="00F65435"/>
    <w:rsid w:val="00F7126A"/>
    <w:rsid w:val="00F76C92"/>
    <w:rsid w:val="00F84A91"/>
    <w:rsid w:val="00F8600C"/>
    <w:rsid w:val="00F90D23"/>
    <w:rsid w:val="00FA2DE8"/>
    <w:rsid w:val="00FA4458"/>
    <w:rsid w:val="00FA451F"/>
    <w:rsid w:val="00FB11B6"/>
    <w:rsid w:val="00FB5A57"/>
    <w:rsid w:val="00FC0F2B"/>
    <w:rsid w:val="00FC5224"/>
    <w:rsid w:val="00FE4186"/>
    <w:rsid w:val="00FE5CED"/>
    <w:rsid w:val="00FF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78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B44783"/>
    <w:rPr>
      <w:rFonts w:eastAsia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4783"/>
    <w:rPr>
      <w:rFonts w:eastAsia="Times New Roman"/>
      <w:sz w:val="27"/>
      <w:szCs w:val="27"/>
      <w:shd w:val="clear" w:color="auto" w:fill="FFFFFF"/>
    </w:rPr>
  </w:style>
  <w:style w:type="paragraph" w:customStyle="1" w:styleId="50">
    <w:name w:val="Заголовок №5"/>
    <w:basedOn w:val="a"/>
    <w:link w:val="5"/>
    <w:rsid w:val="00B44783"/>
    <w:pPr>
      <w:shd w:val="clear" w:color="auto" w:fill="FFFFFF"/>
      <w:spacing w:before="600" w:after="600" w:line="0" w:lineRule="atLeast"/>
      <w:jc w:val="center"/>
      <w:outlineLvl w:val="4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a3"/>
    <w:rsid w:val="00B44783"/>
    <w:pPr>
      <w:shd w:val="clear" w:color="auto" w:fill="FFFFFF"/>
      <w:spacing w:before="420" w:after="420" w:line="36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B44783"/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4783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047AE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7AEC"/>
    <w:rPr>
      <w:rFonts w:ascii="Consolas" w:eastAsia="Arial Unicode MS" w:hAnsi="Consolas" w:cs="Consolas"/>
      <w:color w:val="000000"/>
      <w:sz w:val="20"/>
      <w:lang w:val="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A6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800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6A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6AD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D6A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6AD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478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link w:val="50"/>
    <w:rsid w:val="00B44783"/>
    <w:rPr>
      <w:rFonts w:eastAsia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4783"/>
    <w:rPr>
      <w:rFonts w:eastAsia="Times New Roman"/>
      <w:sz w:val="27"/>
      <w:szCs w:val="27"/>
      <w:shd w:val="clear" w:color="auto" w:fill="FFFFFF"/>
    </w:rPr>
  </w:style>
  <w:style w:type="paragraph" w:customStyle="1" w:styleId="50">
    <w:name w:val="Заголовок №5"/>
    <w:basedOn w:val="a"/>
    <w:link w:val="5"/>
    <w:rsid w:val="00B44783"/>
    <w:pPr>
      <w:shd w:val="clear" w:color="auto" w:fill="FFFFFF"/>
      <w:spacing w:before="600" w:after="600" w:line="0" w:lineRule="atLeast"/>
      <w:jc w:val="center"/>
      <w:outlineLvl w:val="4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">
    <w:name w:val="Основной текст1"/>
    <w:basedOn w:val="a"/>
    <w:link w:val="a3"/>
    <w:rsid w:val="00B44783"/>
    <w:pPr>
      <w:shd w:val="clear" w:color="auto" w:fill="FFFFFF"/>
      <w:spacing w:before="420" w:after="420" w:line="360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B44783"/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4783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047AEC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7AEC"/>
    <w:rPr>
      <w:rFonts w:ascii="Consolas" w:eastAsia="Arial Unicode MS" w:hAnsi="Consolas" w:cs="Consolas"/>
      <w:color w:val="000000"/>
      <w:sz w:val="20"/>
      <w:lang w:val="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A68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800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6A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6AD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D6A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6AD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7236-F6E6-4D1B-8879-DBF68AD2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2022-02-01T10:34:00Z</cp:lastPrinted>
  <dcterms:created xsi:type="dcterms:W3CDTF">2022-04-18T12:35:00Z</dcterms:created>
  <dcterms:modified xsi:type="dcterms:W3CDTF">2022-10-18T12:11:00Z</dcterms:modified>
</cp:coreProperties>
</file>